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49" w:rsidRDefault="004D0149">
      <w:pPr>
        <w:rPr>
          <w:b/>
          <w:sz w:val="24"/>
          <w:szCs w:val="24"/>
        </w:rPr>
      </w:pPr>
      <w:bookmarkStart w:id="0" w:name="_GoBack"/>
      <w:bookmarkEnd w:id="0"/>
      <w:r w:rsidRPr="004D0149">
        <w:rPr>
          <w:b/>
          <w:sz w:val="24"/>
          <w:szCs w:val="24"/>
        </w:rPr>
        <w:t>The great f</w:t>
      </w:r>
      <w:r>
        <w:rPr>
          <w:b/>
          <w:sz w:val="24"/>
          <w:szCs w:val="24"/>
        </w:rPr>
        <w:t>east</w:t>
      </w:r>
      <w:r w:rsidR="0046372F" w:rsidRPr="004D0149">
        <w:rPr>
          <w:b/>
          <w:sz w:val="24"/>
          <w:szCs w:val="24"/>
        </w:rPr>
        <w:t xml:space="preserve"> </w:t>
      </w:r>
      <w:r w:rsidRPr="004D0149">
        <w:rPr>
          <w:b/>
          <w:sz w:val="24"/>
          <w:szCs w:val="24"/>
        </w:rPr>
        <w:t>(Luke 14)</w:t>
      </w:r>
    </w:p>
    <w:p w:rsidR="009736DA" w:rsidRPr="009736DA" w:rsidRDefault="009736DA" w:rsidP="009736DA">
      <w:pPr>
        <w:rPr>
          <w:i/>
        </w:rPr>
      </w:pPr>
      <w:r w:rsidRPr="009736DA">
        <w:rPr>
          <w:i/>
        </w:rPr>
        <w:t xml:space="preserve">Sometimes Jesus told the people around him special stories to teach the crowd of people gathered around him. These stories are called parables. These stories with a meaning gave the people listening to Jesus something to really think about, long after the time they were first heard....and us, too, as we listen now. </w:t>
      </w:r>
    </w:p>
    <w:p w:rsidR="009736DA" w:rsidRDefault="009736DA" w:rsidP="009736DA">
      <w:pPr>
        <w:rPr>
          <w:i/>
        </w:rPr>
      </w:pPr>
      <w:r w:rsidRPr="009736DA">
        <w:rPr>
          <w:i/>
        </w:rPr>
        <w:t>This is one of those parables.</w:t>
      </w:r>
    </w:p>
    <w:p w:rsidR="009736DA" w:rsidRPr="009736DA" w:rsidRDefault="001A60EC" w:rsidP="009736DA">
      <w:r>
        <w:t>One day, Jesus was having a meal at the house of an important religious leader. He told this story about a man having a party and sending out invitations – here is the man, the host of the party.</w:t>
      </w:r>
    </w:p>
    <w:p w:rsidR="0046372F" w:rsidRPr="009736DA" w:rsidRDefault="004D0149">
      <w:r w:rsidRPr="009736DA">
        <w:t>Host</w:t>
      </w:r>
      <w:r w:rsidR="009736DA" w:rsidRPr="009736DA">
        <w:t>: ‘</w:t>
      </w:r>
      <w:r w:rsidR="0046372F" w:rsidRPr="009736DA">
        <w:t>I would very much like to have a party – a big meal for lots of my friends. What fun that could be. We will use the best plates and the best table cloth and I will enjoy choosing the food. People will love to come to a party. I will send out the invitations straight away but it will take a while to get all the food in and prepared and I will tell my guests that I will send somebody along to tell them when it is ready. I expect it will take a few days to prepare</w:t>
      </w:r>
      <w:r w:rsidR="009736DA" w:rsidRPr="009736DA">
        <w:t>’</w:t>
      </w:r>
      <w:r w:rsidR="0046372F" w:rsidRPr="009736DA">
        <w:t>.</w:t>
      </w:r>
    </w:p>
    <w:p w:rsidR="0046372F" w:rsidRPr="009736DA" w:rsidRDefault="0046372F">
      <w:r w:rsidRPr="009736DA">
        <w:t>(Sleep. Day. Sleep. Day. Sleep. Not long now. Day)</w:t>
      </w:r>
    </w:p>
    <w:p w:rsidR="0046372F" w:rsidRPr="009736DA" w:rsidRDefault="009736DA">
      <w:r w:rsidRPr="009736DA">
        <w:t>‘</w:t>
      </w:r>
      <w:r w:rsidR="0046372F" w:rsidRPr="009736DA">
        <w:t xml:space="preserve">Now the </w:t>
      </w:r>
      <w:r w:rsidRPr="009736DA">
        <w:t>feast is ready. I will send my s</w:t>
      </w:r>
      <w:r w:rsidR="0046372F" w:rsidRPr="009736DA">
        <w:t>ervant to go and get everybody</w:t>
      </w:r>
      <w:r w:rsidRPr="009736DA">
        <w:t>’</w:t>
      </w:r>
      <w:r w:rsidR="0046372F" w:rsidRPr="009736DA">
        <w:t>.</w:t>
      </w:r>
    </w:p>
    <w:p w:rsidR="0046372F" w:rsidRPr="009736DA" w:rsidRDefault="009736DA">
      <w:r w:rsidRPr="009736DA">
        <w:t>‘</w:t>
      </w:r>
      <w:r w:rsidR="0046372F" w:rsidRPr="009736DA">
        <w:t>Hello (enter servant)….please will you go and tell all the guests I invited that we are ready for them to come to the feast</w:t>
      </w:r>
      <w:r w:rsidRPr="009736DA">
        <w:t>’</w:t>
      </w:r>
      <w:r w:rsidR="0046372F" w:rsidRPr="009736DA">
        <w:t>.</w:t>
      </w:r>
    </w:p>
    <w:p w:rsidR="0046372F" w:rsidRPr="009736DA" w:rsidRDefault="0046372F">
      <w:pPr>
        <w:rPr>
          <w:color w:val="FF0000"/>
        </w:rPr>
      </w:pPr>
      <w:r w:rsidRPr="009736DA">
        <w:rPr>
          <w:color w:val="FF0000"/>
        </w:rPr>
        <w:t>(Servant goes along the road to the people in the houses).</w:t>
      </w:r>
    </w:p>
    <w:p w:rsidR="0046372F" w:rsidRPr="009736DA" w:rsidRDefault="0046372F">
      <w:pPr>
        <w:rPr>
          <w:color w:val="FF0000"/>
        </w:rPr>
      </w:pPr>
      <w:r w:rsidRPr="009736DA">
        <w:rPr>
          <w:color w:val="FF0000"/>
        </w:rPr>
        <w:t>Servant shouts out</w:t>
      </w:r>
      <w:r w:rsidR="004D0149" w:rsidRPr="009736DA">
        <w:rPr>
          <w:color w:val="FF0000"/>
        </w:rPr>
        <w:t xml:space="preserve">: </w:t>
      </w:r>
      <w:r w:rsidR="009736DA" w:rsidRPr="009736DA">
        <w:rPr>
          <w:color w:val="FF0000"/>
        </w:rPr>
        <w:t>‘</w:t>
      </w:r>
      <w:r w:rsidRPr="009736DA">
        <w:rPr>
          <w:color w:val="FF0000"/>
        </w:rPr>
        <w:t xml:space="preserve">Come </w:t>
      </w:r>
      <w:r w:rsidR="004D0149" w:rsidRPr="009736DA">
        <w:rPr>
          <w:color w:val="FF0000"/>
        </w:rPr>
        <w:t>to my master’s house -</w:t>
      </w:r>
      <w:r w:rsidRPr="009736DA">
        <w:rPr>
          <w:color w:val="FF0000"/>
        </w:rPr>
        <w:t xml:space="preserve"> everything is now ready</w:t>
      </w:r>
      <w:r w:rsidR="009736DA" w:rsidRPr="009736DA">
        <w:rPr>
          <w:color w:val="FF0000"/>
        </w:rPr>
        <w:t>!’</w:t>
      </w:r>
    </w:p>
    <w:p w:rsidR="0046372F" w:rsidRPr="009736DA" w:rsidRDefault="0046372F">
      <w:pPr>
        <w:rPr>
          <w:color w:val="4472C4" w:themeColor="accent5"/>
        </w:rPr>
      </w:pPr>
      <w:r w:rsidRPr="009736DA">
        <w:rPr>
          <w:color w:val="4472C4" w:themeColor="accent5"/>
        </w:rPr>
        <w:t xml:space="preserve">Person 1 – </w:t>
      </w:r>
      <w:r w:rsidR="009736DA" w:rsidRPr="009736DA">
        <w:rPr>
          <w:color w:val="4472C4" w:themeColor="accent5"/>
        </w:rPr>
        <w:t>‘</w:t>
      </w:r>
      <w:r w:rsidRPr="009736DA">
        <w:rPr>
          <w:color w:val="4472C4" w:themeColor="accent5"/>
        </w:rPr>
        <w:t>I can’t come, I have just bought a field</w:t>
      </w:r>
      <w:r w:rsidR="00312530" w:rsidRPr="009736DA">
        <w:rPr>
          <w:color w:val="4472C4" w:themeColor="accent5"/>
        </w:rPr>
        <w:t xml:space="preserve"> and I must go and see it, please excuse me</w:t>
      </w:r>
      <w:r w:rsidR="009736DA" w:rsidRPr="009736DA">
        <w:rPr>
          <w:color w:val="4472C4" w:themeColor="accent5"/>
        </w:rPr>
        <w:t>’</w:t>
      </w:r>
    </w:p>
    <w:p w:rsidR="00312530" w:rsidRPr="009736DA" w:rsidRDefault="00312530">
      <w:pPr>
        <w:rPr>
          <w:color w:val="4472C4" w:themeColor="accent5"/>
        </w:rPr>
      </w:pPr>
      <w:r w:rsidRPr="009736DA">
        <w:rPr>
          <w:color w:val="4472C4" w:themeColor="accent5"/>
        </w:rPr>
        <w:t xml:space="preserve">Person 2 – </w:t>
      </w:r>
      <w:r w:rsidR="009736DA" w:rsidRPr="009736DA">
        <w:rPr>
          <w:color w:val="4472C4" w:themeColor="accent5"/>
        </w:rPr>
        <w:t>‘</w:t>
      </w:r>
      <w:r w:rsidRPr="009736DA">
        <w:rPr>
          <w:color w:val="4472C4" w:themeColor="accent5"/>
        </w:rPr>
        <w:t>I can’t come, I have just bought some oxen and I am on my way to try them out, please excuse me</w:t>
      </w:r>
      <w:r w:rsidR="009736DA" w:rsidRPr="009736DA">
        <w:rPr>
          <w:color w:val="4472C4" w:themeColor="accent5"/>
        </w:rPr>
        <w:t>’</w:t>
      </w:r>
    </w:p>
    <w:p w:rsidR="00312530" w:rsidRPr="009736DA" w:rsidRDefault="00312530">
      <w:pPr>
        <w:rPr>
          <w:color w:val="4472C4" w:themeColor="accent5"/>
        </w:rPr>
      </w:pPr>
      <w:r w:rsidRPr="009736DA">
        <w:rPr>
          <w:color w:val="4472C4" w:themeColor="accent5"/>
        </w:rPr>
        <w:t xml:space="preserve">Person 3 – </w:t>
      </w:r>
      <w:r w:rsidR="009736DA" w:rsidRPr="009736DA">
        <w:rPr>
          <w:color w:val="4472C4" w:themeColor="accent5"/>
        </w:rPr>
        <w:t>‘</w:t>
      </w:r>
      <w:r w:rsidRPr="009736DA">
        <w:rPr>
          <w:color w:val="4472C4" w:themeColor="accent5"/>
        </w:rPr>
        <w:t>I can’t come, I have just got married</w:t>
      </w:r>
      <w:r w:rsidR="009736DA" w:rsidRPr="009736DA">
        <w:rPr>
          <w:color w:val="4472C4" w:themeColor="accent5"/>
        </w:rPr>
        <w:t>’</w:t>
      </w:r>
    </w:p>
    <w:p w:rsidR="007221AE" w:rsidRPr="009736DA" w:rsidRDefault="00312530">
      <w:pPr>
        <w:rPr>
          <w:color w:val="FF0000"/>
        </w:rPr>
      </w:pPr>
      <w:r w:rsidRPr="009736DA">
        <w:rPr>
          <w:color w:val="FF0000"/>
        </w:rPr>
        <w:t xml:space="preserve">(Servant </w:t>
      </w:r>
      <w:r w:rsidR="007221AE" w:rsidRPr="009736DA">
        <w:rPr>
          <w:color w:val="FF0000"/>
        </w:rPr>
        <w:t>returns</w:t>
      </w:r>
      <w:r w:rsidRPr="009736DA">
        <w:rPr>
          <w:color w:val="FF0000"/>
        </w:rPr>
        <w:t xml:space="preserve"> to master)</w:t>
      </w:r>
    </w:p>
    <w:p w:rsidR="00312530" w:rsidRPr="009736DA" w:rsidRDefault="007221AE">
      <w:pPr>
        <w:rPr>
          <w:color w:val="FF0000"/>
        </w:rPr>
      </w:pPr>
      <w:r w:rsidRPr="009736DA">
        <w:rPr>
          <w:color w:val="FF0000"/>
        </w:rPr>
        <w:t>Servant</w:t>
      </w:r>
      <w:r w:rsidR="009736DA" w:rsidRPr="009736DA">
        <w:rPr>
          <w:color w:val="FF0000"/>
        </w:rPr>
        <w:t>:</w:t>
      </w:r>
      <w:r w:rsidRPr="009736DA">
        <w:rPr>
          <w:color w:val="FF0000"/>
        </w:rPr>
        <w:t xml:space="preserve"> </w:t>
      </w:r>
      <w:r w:rsidR="009736DA" w:rsidRPr="009736DA">
        <w:rPr>
          <w:color w:val="FF0000"/>
        </w:rPr>
        <w:t>‘</w:t>
      </w:r>
      <w:r w:rsidR="00312530" w:rsidRPr="009736DA">
        <w:rPr>
          <w:color w:val="FF0000"/>
        </w:rPr>
        <w:t>They are not coming</w:t>
      </w:r>
      <w:r w:rsidR="009736DA" w:rsidRPr="009736DA">
        <w:rPr>
          <w:color w:val="FF0000"/>
        </w:rPr>
        <w:t>’</w:t>
      </w:r>
    </w:p>
    <w:p w:rsidR="00312530" w:rsidRPr="009736DA" w:rsidRDefault="009736DA">
      <w:r w:rsidRPr="009736DA">
        <w:t>Host: ‘</w:t>
      </w:r>
      <w:r w:rsidR="00312530" w:rsidRPr="009736DA">
        <w:t>What, I can hardly believe w</w:t>
      </w:r>
      <w:r w:rsidRPr="009736DA">
        <w:t>hat I hear – they’re not coming?</w:t>
      </w:r>
      <w:r w:rsidR="00312530" w:rsidRPr="009736DA">
        <w:t xml:space="preserve"> Then go out quickly into the streets of the town – the big streets and the little streets and bring in all the people who do want to come – people with no money, people who can’t get out to many parties</w:t>
      </w:r>
      <w:r w:rsidRPr="009736DA">
        <w:t>’</w:t>
      </w:r>
      <w:r w:rsidR="00312530" w:rsidRPr="009736DA">
        <w:t>.</w:t>
      </w:r>
    </w:p>
    <w:p w:rsidR="007221AE" w:rsidRPr="009736DA" w:rsidRDefault="00312530">
      <w:pPr>
        <w:rPr>
          <w:color w:val="FF0000"/>
        </w:rPr>
      </w:pPr>
      <w:r w:rsidRPr="009736DA">
        <w:rPr>
          <w:color w:val="FF0000"/>
        </w:rPr>
        <w:t>(Servant goes back along the road</w:t>
      </w:r>
      <w:r w:rsidR="007221AE" w:rsidRPr="009736DA">
        <w:rPr>
          <w:color w:val="FF0000"/>
        </w:rPr>
        <w:t xml:space="preserve">). </w:t>
      </w:r>
    </w:p>
    <w:p w:rsidR="00312530" w:rsidRPr="009736DA" w:rsidRDefault="009736DA">
      <w:pPr>
        <w:rPr>
          <w:color w:val="FF0000"/>
        </w:rPr>
      </w:pPr>
      <w:r w:rsidRPr="009736DA">
        <w:rPr>
          <w:color w:val="FF0000"/>
        </w:rPr>
        <w:t>Servant calling out to people:</w:t>
      </w:r>
      <w:r w:rsidR="00312530" w:rsidRPr="009736DA">
        <w:rPr>
          <w:color w:val="FF0000"/>
        </w:rPr>
        <w:t xml:space="preserve"> </w:t>
      </w:r>
      <w:r w:rsidRPr="009736DA">
        <w:rPr>
          <w:color w:val="FF0000"/>
        </w:rPr>
        <w:t>‘</w:t>
      </w:r>
      <w:r w:rsidR="00312530" w:rsidRPr="009736DA">
        <w:rPr>
          <w:color w:val="FF0000"/>
        </w:rPr>
        <w:t>Come to a party, come to a party</w:t>
      </w:r>
      <w:r w:rsidRPr="009736DA">
        <w:rPr>
          <w:color w:val="FF0000"/>
        </w:rPr>
        <w:t>!’</w:t>
      </w:r>
    </w:p>
    <w:p w:rsidR="007221AE" w:rsidRPr="009736DA" w:rsidRDefault="007221AE">
      <w:pPr>
        <w:rPr>
          <w:color w:val="4472C4" w:themeColor="accent5"/>
        </w:rPr>
      </w:pPr>
      <w:r w:rsidRPr="009736DA">
        <w:rPr>
          <w:color w:val="4472C4" w:themeColor="accent5"/>
        </w:rPr>
        <w:t>All the people</w:t>
      </w:r>
      <w:r w:rsidR="009736DA" w:rsidRPr="009736DA">
        <w:rPr>
          <w:color w:val="4472C4" w:themeColor="accent5"/>
        </w:rPr>
        <w:t xml:space="preserve"> in the crowd:</w:t>
      </w:r>
      <w:r w:rsidRPr="009736DA">
        <w:rPr>
          <w:color w:val="4472C4" w:themeColor="accent5"/>
        </w:rPr>
        <w:t xml:space="preserve"> </w:t>
      </w:r>
      <w:r w:rsidR="009736DA" w:rsidRPr="009736DA">
        <w:rPr>
          <w:color w:val="4472C4" w:themeColor="accent5"/>
        </w:rPr>
        <w:t>‘</w:t>
      </w:r>
      <w:r w:rsidRPr="009736DA">
        <w:rPr>
          <w:color w:val="4472C4" w:themeColor="accent5"/>
        </w:rPr>
        <w:t>Yes please</w:t>
      </w:r>
      <w:r w:rsidR="009736DA" w:rsidRPr="009736DA">
        <w:rPr>
          <w:color w:val="4472C4" w:themeColor="accent5"/>
        </w:rPr>
        <w:t>!’</w:t>
      </w:r>
    </w:p>
    <w:p w:rsidR="007221AE" w:rsidRPr="009736DA" w:rsidRDefault="007221AE">
      <w:pPr>
        <w:rPr>
          <w:color w:val="FF0000"/>
        </w:rPr>
      </w:pPr>
      <w:r w:rsidRPr="009736DA">
        <w:rPr>
          <w:color w:val="FF0000"/>
        </w:rPr>
        <w:t>(Servant returns again to master)</w:t>
      </w:r>
    </w:p>
    <w:p w:rsidR="007221AE" w:rsidRPr="009736DA" w:rsidRDefault="007221AE">
      <w:pPr>
        <w:rPr>
          <w:color w:val="FF0000"/>
        </w:rPr>
      </w:pPr>
      <w:r w:rsidRPr="009736DA">
        <w:rPr>
          <w:color w:val="FF0000"/>
        </w:rPr>
        <w:t>Servant</w:t>
      </w:r>
      <w:r w:rsidR="009736DA" w:rsidRPr="009736DA">
        <w:rPr>
          <w:color w:val="FF0000"/>
        </w:rPr>
        <w:t>:</w:t>
      </w:r>
      <w:r w:rsidRPr="009736DA">
        <w:rPr>
          <w:color w:val="FF0000"/>
        </w:rPr>
        <w:t xml:space="preserve"> </w:t>
      </w:r>
      <w:r w:rsidR="009736DA" w:rsidRPr="009736DA">
        <w:rPr>
          <w:color w:val="FF0000"/>
        </w:rPr>
        <w:t>‘</w:t>
      </w:r>
      <w:r w:rsidRPr="009736DA">
        <w:rPr>
          <w:color w:val="FF0000"/>
        </w:rPr>
        <w:t>I’ve done as you asked but there is still room</w:t>
      </w:r>
      <w:r w:rsidR="009736DA" w:rsidRPr="009736DA">
        <w:rPr>
          <w:color w:val="FF0000"/>
        </w:rPr>
        <w:t>’.</w:t>
      </w:r>
    </w:p>
    <w:p w:rsidR="0046372F" w:rsidRDefault="007221AE">
      <w:pPr>
        <w:rPr>
          <w:sz w:val="24"/>
          <w:szCs w:val="24"/>
        </w:rPr>
      </w:pPr>
      <w:r w:rsidRPr="009736DA">
        <w:t xml:space="preserve">Then go further away in to the country and ask all those people so that my house will be full. The ones who were invited and said </w:t>
      </w:r>
      <w:r w:rsidR="001A60EC">
        <w:t>‘NO’</w:t>
      </w:r>
      <w:r w:rsidRPr="009736DA">
        <w:t xml:space="preserve"> won’t get to eat the feast</w:t>
      </w:r>
      <w:r w:rsidRPr="004D0149">
        <w:rPr>
          <w:sz w:val="24"/>
          <w:szCs w:val="24"/>
        </w:rPr>
        <w:t>.</w:t>
      </w:r>
    </w:p>
    <w:p w:rsidR="008A7A36" w:rsidRDefault="008A7A36">
      <w:pPr>
        <w:rPr>
          <w:sz w:val="24"/>
          <w:szCs w:val="24"/>
        </w:rPr>
      </w:pPr>
    </w:p>
    <w:p w:rsidR="008A7A36" w:rsidRPr="001A60EC" w:rsidRDefault="001A60EC">
      <w:pPr>
        <w:rPr>
          <w:i/>
          <w:sz w:val="44"/>
          <w:szCs w:val="44"/>
        </w:rPr>
      </w:pPr>
      <w:r>
        <w:rPr>
          <w:i/>
          <w:sz w:val="24"/>
          <w:szCs w:val="24"/>
        </w:rPr>
        <w:t>[</w:t>
      </w:r>
      <w:r w:rsidR="008A7A36" w:rsidRPr="001A60EC">
        <w:rPr>
          <w:i/>
          <w:sz w:val="24"/>
          <w:szCs w:val="24"/>
        </w:rPr>
        <w:t xml:space="preserve">In Jesus day, some of </w:t>
      </w:r>
      <w:r>
        <w:rPr>
          <w:i/>
          <w:sz w:val="24"/>
          <w:szCs w:val="24"/>
        </w:rPr>
        <w:t xml:space="preserve">the important religious leaders, like those listening to this story, </w:t>
      </w:r>
      <w:r w:rsidR="008A7A36" w:rsidRPr="001A60EC">
        <w:rPr>
          <w:i/>
          <w:sz w:val="24"/>
          <w:szCs w:val="24"/>
        </w:rPr>
        <w:t>thought they knew better than Jesus.</w:t>
      </w:r>
      <w:r w:rsidR="005E2B79">
        <w:rPr>
          <w:i/>
          <w:sz w:val="24"/>
          <w:szCs w:val="24"/>
        </w:rPr>
        <w:t xml:space="preserve"> Jesus wa</w:t>
      </w:r>
      <w:r w:rsidR="008A7A36" w:rsidRPr="001A60EC">
        <w:rPr>
          <w:i/>
          <w:sz w:val="24"/>
          <w:szCs w:val="24"/>
        </w:rPr>
        <w:t>s giving them</w:t>
      </w:r>
      <w:r w:rsidR="005E2B79">
        <w:rPr>
          <w:i/>
          <w:sz w:val="24"/>
          <w:szCs w:val="24"/>
        </w:rPr>
        <w:t xml:space="preserve"> a loving warning</w:t>
      </w:r>
      <w:r w:rsidRPr="001A60EC">
        <w:rPr>
          <w:i/>
          <w:sz w:val="24"/>
          <w:szCs w:val="24"/>
        </w:rPr>
        <w:t xml:space="preserve">. </w:t>
      </w:r>
      <w:r w:rsidR="008A7A36" w:rsidRPr="001A60EC">
        <w:rPr>
          <w:i/>
          <w:sz w:val="24"/>
          <w:szCs w:val="24"/>
        </w:rPr>
        <w:t>Jesus was inviting everybody to follow him but some</w:t>
      </w:r>
      <w:r w:rsidR="005E2B79">
        <w:rPr>
          <w:i/>
          <w:sz w:val="24"/>
          <w:szCs w:val="24"/>
        </w:rPr>
        <w:t>, like them,</w:t>
      </w:r>
      <w:r w:rsidR="008A7A36" w:rsidRPr="001A60EC">
        <w:rPr>
          <w:i/>
          <w:sz w:val="24"/>
          <w:szCs w:val="24"/>
        </w:rPr>
        <w:t xml:space="preserve"> were not accepting his invitation – they thought they didn’t need him. Jesus invitation is to everybody – remember how the invitation went out </w:t>
      </w:r>
      <w:r>
        <w:rPr>
          <w:i/>
          <w:sz w:val="24"/>
          <w:szCs w:val="24"/>
        </w:rPr>
        <w:t>to everybody in the whole town?]</w:t>
      </w:r>
    </w:p>
    <w:sectPr w:rsidR="008A7A36" w:rsidRPr="001A60EC" w:rsidSect="009736DA">
      <w:pgSz w:w="11906" w:h="16838"/>
      <w:pgMar w:top="567" w:right="1134" w:bottom="18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F"/>
    <w:rsid w:val="001A60EC"/>
    <w:rsid w:val="00246FB9"/>
    <w:rsid w:val="00312530"/>
    <w:rsid w:val="0046372F"/>
    <w:rsid w:val="004D0149"/>
    <w:rsid w:val="005E2B79"/>
    <w:rsid w:val="00694344"/>
    <w:rsid w:val="006E20A1"/>
    <w:rsid w:val="007221AE"/>
    <w:rsid w:val="008A7A36"/>
    <w:rsid w:val="0097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81102-4032-4727-8DE2-ED8DCDD4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S</dc:creator>
  <cp:keywords/>
  <dc:description/>
  <cp:lastModifiedBy>Becca S</cp:lastModifiedBy>
  <cp:revision>2</cp:revision>
  <dcterms:created xsi:type="dcterms:W3CDTF">2018-12-04T23:55:00Z</dcterms:created>
  <dcterms:modified xsi:type="dcterms:W3CDTF">2018-12-04T23:55:00Z</dcterms:modified>
</cp:coreProperties>
</file>